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个人隔离防护承诺书</w:t>
      </w:r>
    </w:p>
    <w:p>
      <w:pPr>
        <w:jc w:val="center"/>
        <w:rPr>
          <w:rFonts w:ascii="黑体" w:hAnsi="黑体" w:eastAsia="黑体" w:cs="黑体"/>
          <w:sz w:val="44"/>
          <w:szCs w:val="44"/>
        </w:rPr>
      </w:pP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</w:rPr>
        <w:t>，护照号码：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</w:rPr>
        <w:t>，拟于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月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日搭乘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（航班号）回国，为减小疫情感染风险，特此承诺：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1、本人已在航班起飞前1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日内，包括进行核酸检测后，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严格自我隔离和防护；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2、隔离期间无咳嗽、咽痛、发烧、四肢乏力等症状；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3、提供的核酸检测报告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等材料</w:t>
      </w:r>
      <w:r>
        <w:rPr>
          <w:rFonts w:hint="eastAsia" w:ascii="仿宋" w:hAnsi="仿宋" w:eastAsia="仿宋" w:cs="仿宋"/>
          <w:sz w:val="32"/>
          <w:szCs w:val="32"/>
        </w:rPr>
        <w:t>真实有效，无造假、替检等情况，如有不实，一切后果自行承担；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4、在赴机场途中、机场内及在机舱内将全程佩戴口罩，严防旅途感染风险。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签名：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</w:rPr>
        <w:t xml:space="preserve">               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 xml:space="preserve">日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392"/>
    <w:rsid w:val="00292913"/>
    <w:rsid w:val="00713392"/>
    <w:rsid w:val="00EA09FC"/>
    <w:rsid w:val="09583FC5"/>
    <w:rsid w:val="11443D23"/>
    <w:rsid w:val="737D66E7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43</Words>
  <Characters>247</Characters>
  <Lines>2</Lines>
  <Paragraphs>1</Paragraphs>
  <ScaleCrop>false</ScaleCrop>
  <LinksUpToDate>false</LinksUpToDate>
  <CharactersWithSpaces>289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2021-06-11T14:35:00Z</dcterms:created>
  <dc:creator>ShiYongRen</dc:creator>
  <cp:lastModifiedBy>wjb</cp:lastModifiedBy>
  <dcterms:modified xsi:type="dcterms:W3CDTF">2022-06-16T07:38:01Z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